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ind w:firstLine="0" w:firstLineChars="0"/>
        <w:rPr>
          <w:rFonts w:hint="eastAsia" w:eastAsia="黑体"/>
          <w:szCs w:val="32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440" w:lineRule="exact"/>
        <w:jc w:val="center"/>
        <w:rPr>
          <w:rFonts w:eastAsia="黑体"/>
          <w:bCs/>
          <w:spacing w:val="-6"/>
          <w:sz w:val="36"/>
          <w:szCs w:val="36"/>
        </w:rPr>
      </w:pPr>
    </w:p>
    <w:p>
      <w:pPr>
        <w:snapToGrid w:val="0"/>
        <w:spacing w:line="440" w:lineRule="exact"/>
        <w:jc w:val="center"/>
        <w:rPr>
          <w:rFonts w:hint="eastAsia" w:eastAsia="黑体"/>
          <w:bCs/>
          <w:spacing w:val="-6"/>
          <w:sz w:val="36"/>
          <w:szCs w:val="36"/>
          <w:lang w:eastAsia="zh-CN"/>
        </w:rPr>
      </w:pPr>
      <w:r>
        <w:rPr>
          <w:rFonts w:hint="eastAsia" w:eastAsia="黑体"/>
          <w:bCs/>
          <w:spacing w:val="-6"/>
          <w:sz w:val="36"/>
          <w:szCs w:val="36"/>
          <w:lang w:eastAsia="zh-CN"/>
        </w:rPr>
        <w:t>建设科技项目诚信承诺书</w:t>
      </w:r>
    </w:p>
    <w:p>
      <w:pPr>
        <w:snapToGrid w:val="0"/>
        <w:spacing w:line="440" w:lineRule="exact"/>
        <w:jc w:val="center"/>
        <w:rPr>
          <w:rFonts w:hint="eastAsia" w:eastAsia="黑体"/>
          <w:bCs/>
          <w:spacing w:val="-6"/>
          <w:sz w:val="36"/>
          <w:szCs w:val="36"/>
          <w:lang w:eastAsia="zh-CN"/>
        </w:rPr>
      </w:pPr>
      <w:r>
        <w:rPr>
          <w:rFonts w:hint="eastAsia" w:eastAsia="黑体"/>
          <w:bCs/>
          <w:spacing w:val="-6"/>
          <w:sz w:val="36"/>
          <w:szCs w:val="36"/>
          <w:lang w:eastAsia="zh-CN"/>
        </w:rPr>
        <w:t>（</w:t>
      </w:r>
      <w:r>
        <w:rPr>
          <w:rFonts w:hint="eastAsia" w:eastAsia="黑体"/>
          <w:bCs/>
          <w:spacing w:val="-6"/>
          <w:sz w:val="36"/>
          <w:szCs w:val="36"/>
          <w:lang w:val="en-US" w:eastAsia="zh-CN"/>
        </w:rPr>
        <w:t>XXXX</w:t>
      </w:r>
      <w:r>
        <w:rPr>
          <w:rFonts w:hint="eastAsia" w:ascii="方正楷体_GBK" w:hAnsi="方正楷体_GBK" w:eastAsia="方正楷体_GBK" w:cs="方正楷体_GBK"/>
          <w:bCs/>
          <w:spacing w:val="-6"/>
          <w:sz w:val="36"/>
          <w:szCs w:val="36"/>
          <w:lang w:eastAsia="zh-CN"/>
        </w:rPr>
        <w:t>项目</w:t>
      </w:r>
      <w:r>
        <w:rPr>
          <w:rFonts w:hint="eastAsia" w:eastAsia="黑体"/>
          <w:bCs/>
          <w:spacing w:val="-6"/>
          <w:sz w:val="36"/>
          <w:szCs w:val="36"/>
          <w:lang w:eastAsia="zh-CN"/>
        </w:rPr>
        <w:t>）</w:t>
      </w:r>
    </w:p>
    <w:p>
      <w:pPr>
        <w:snapToGrid w:val="0"/>
        <w:spacing w:line="440" w:lineRule="exact"/>
        <w:ind w:firstLine="641"/>
        <w:rPr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本单位对项目研究工作的合法性、真实性负责。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本单位已对项目申报材料进行了审核，材料内容完整属实，项目研究团队成员身份真实有效。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项目研究工作不存在经费弄虚作假、侵犯他人知识产权等行为。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项目研究内容不涉及国家秘密和商业秘密。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1" w:leftChars="0"/>
        <w:textAlignment w:val="auto"/>
        <w:rPr>
          <w:rFonts w:hint="eastAsia" w:eastAsia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1" w:leftChars="0"/>
        <w:textAlignment w:val="auto"/>
        <w:rPr>
          <w:rFonts w:hint="eastAsia" w:eastAsia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1" w:leftChars="0"/>
        <w:textAlignment w:val="auto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项目负责人：（签字）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40"/>
        </w:rPr>
      </w:pPr>
    </w:p>
    <w:p>
      <w:pPr>
        <w:snapToGrid w:val="0"/>
        <w:spacing w:line="500" w:lineRule="exact"/>
        <w:ind w:firstLine="640" w:firstLineChars="200"/>
        <w:rPr>
          <w:rFonts w:eastAsia="黑体"/>
          <w:sz w:val="32"/>
          <w:szCs w:val="40"/>
        </w:rPr>
      </w:pPr>
    </w:p>
    <w:p>
      <w:pPr>
        <w:snapToGrid w:val="0"/>
        <w:spacing w:line="500" w:lineRule="exact"/>
        <w:ind w:firstLine="641"/>
        <w:rPr>
          <w:sz w:val="32"/>
          <w:szCs w:val="40"/>
        </w:rPr>
      </w:pPr>
    </w:p>
    <w:p>
      <w:pPr>
        <w:wordWrap w:val="0"/>
        <w:snapToGrid w:val="0"/>
        <w:spacing w:line="55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>
      <w:pPr>
        <w:wordWrap w:val="0"/>
        <w:snapToGrid w:val="0"/>
        <w:spacing w:line="55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eastAsia="仿宋_GB2312"/>
          <w:sz w:val="32"/>
          <w:szCs w:val="4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531" w:bottom="1984" w:left="1531" w:header="851" w:footer="907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80135" cy="2305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80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60" w:leftChars="150" w:right="360" w:rightChars="15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6.8pt;height:18.15pt;width:8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n1wj21QAAAAgBAAAPAAAAAAAAAAEAIAAAADgAAABkcnMvZG93bnJldi54&#10;bWxQSwECFAAUAAAACACHTuJAvV6a/K4BAABB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60" w:leftChars="150" w:right="360" w:rightChars="15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4AC72"/>
    <w:multiLevelType w:val="singleLevel"/>
    <w:tmpl w:val="F774AC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32"/>
    <w:rsid w:val="0002523A"/>
    <w:rsid w:val="00030800"/>
    <w:rsid w:val="000E282E"/>
    <w:rsid w:val="00115DA1"/>
    <w:rsid w:val="00152491"/>
    <w:rsid w:val="00254098"/>
    <w:rsid w:val="004242A8"/>
    <w:rsid w:val="004A134E"/>
    <w:rsid w:val="004F2556"/>
    <w:rsid w:val="00575453"/>
    <w:rsid w:val="00697C67"/>
    <w:rsid w:val="006C1E5C"/>
    <w:rsid w:val="006C3C32"/>
    <w:rsid w:val="00786FB1"/>
    <w:rsid w:val="007B7C32"/>
    <w:rsid w:val="007C3A5E"/>
    <w:rsid w:val="00800C88"/>
    <w:rsid w:val="008169EA"/>
    <w:rsid w:val="00890D40"/>
    <w:rsid w:val="00947A14"/>
    <w:rsid w:val="00AC0F69"/>
    <w:rsid w:val="00AD205B"/>
    <w:rsid w:val="00DB58F9"/>
    <w:rsid w:val="00EB0B3D"/>
    <w:rsid w:val="00FE22D4"/>
    <w:rsid w:val="14770D77"/>
    <w:rsid w:val="174F4902"/>
    <w:rsid w:val="2D854D33"/>
    <w:rsid w:val="415A08A6"/>
    <w:rsid w:val="419053B3"/>
    <w:rsid w:val="46241D95"/>
    <w:rsid w:val="5BEE6B2F"/>
    <w:rsid w:val="5EE44C51"/>
    <w:rsid w:val="65DEB728"/>
    <w:rsid w:val="67BFCEF1"/>
    <w:rsid w:val="67F65CA5"/>
    <w:rsid w:val="6DF1F8D8"/>
    <w:rsid w:val="6FFD8C68"/>
    <w:rsid w:val="76FF59F2"/>
    <w:rsid w:val="7C5F4C3C"/>
    <w:rsid w:val="7CE729AB"/>
    <w:rsid w:val="7F313EE3"/>
    <w:rsid w:val="AFE5DA9A"/>
    <w:rsid w:val="D77FABBC"/>
    <w:rsid w:val="DDE71F7E"/>
    <w:rsid w:val="DE7D9219"/>
    <w:rsid w:val="F679DF51"/>
    <w:rsid w:val="F7F7F1BF"/>
    <w:rsid w:val="F8DFD5F7"/>
    <w:rsid w:val="FDB6A5DE"/>
    <w:rsid w:val="FFD73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99"/>
    <w:pPr>
      <w:widowControl w:val="0"/>
      <w:ind w:firstLine="632" w:firstLineChars="200"/>
      <w:jc w:val="both"/>
    </w:pPr>
    <w:rPr>
      <w:rFonts w:eastAsia="方正仿宋简体"/>
      <w:kern w:val="2"/>
      <w:sz w:val="32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cs="宋体"/>
    </w:rPr>
  </w:style>
  <w:style w:type="paragraph" w:styleId="7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7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4">
    <w:name w:val="正文文本缩进 2 Char"/>
    <w:basedOn w:val="9"/>
    <w:link w:val="3"/>
    <w:qFormat/>
    <w:uiPriority w:val="99"/>
    <w:rPr>
      <w:rFonts w:ascii="Times New Roman" w:hAnsi="Times New Roman" w:eastAsia="方正仿宋简体" w:cs="Times New Roman"/>
      <w:sz w:val="32"/>
      <w:szCs w:val="20"/>
    </w:rPr>
  </w:style>
  <w:style w:type="character" w:customStyle="1" w:styleId="15">
    <w:name w:val="标题 3 Char"/>
    <w:basedOn w:val="9"/>
    <w:link w:val="2"/>
    <w:qFormat/>
    <w:uiPriority w:val="0"/>
    <w:rPr>
      <w:rFonts w:ascii="Arial" w:hAnsi="Arial" w:eastAsia="宋体" w:cs="Arial"/>
      <w:b/>
      <w:bCs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106</Words>
  <Characters>609</Characters>
  <Lines>5</Lines>
  <Paragraphs>1</Paragraphs>
  <TotalTime>9</TotalTime>
  <ScaleCrop>false</ScaleCrop>
  <LinksUpToDate>false</LinksUpToDate>
  <CharactersWithSpaces>714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2021-04-16T17:40:00Z</dcterms:created>
  <dc:creator>lenovo</dc:creator>
  <cp:lastModifiedBy>guest</cp:lastModifiedBy>
  <dcterms:modified xsi:type="dcterms:W3CDTF">2025-05-30T10:55:32Z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E4D3B71AE4BE4B6296D7FD815FE82CCE</vt:lpwstr>
  </property>
</Properties>
</file>